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07A582" w14:textId="77777777" w:rsidR="00C779D3" w:rsidRDefault="00000000">
      <w:pPr>
        <w:spacing w:after="0" w:line="259" w:lineRule="auto"/>
        <w:ind w:left="1973" w:firstLine="0"/>
        <w:jc w:val="center"/>
      </w:pPr>
      <w:r>
        <w:rPr>
          <w:rFonts w:ascii="Cambria" w:eastAsia="Cambria" w:hAnsi="Cambria" w:cs="Cambria"/>
        </w:rPr>
        <w:tab/>
      </w:r>
    </w:p>
    <w:p w14:paraId="03DF72A6" w14:textId="171AEBA1" w:rsidR="00C779D3" w:rsidRDefault="00000000" w:rsidP="00E37CCE">
      <w:pPr>
        <w:spacing w:after="0" w:line="259" w:lineRule="auto"/>
        <w:ind w:left="0" w:firstLine="0"/>
        <w:jc w:val="center"/>
      </w:pPr>
      <w:r>
        <w:rPr>
          <w:b/>
          <w:sz w:val="28"/>
        </w:rPr>
        <w:t>Potter Park Zoological Society Board of Directors Meeting</w:t>
      </w:r>
    </w:p>
    <w:p w14:paraId="2E3E0606" w14:textId="1C4FC0E6" w:rsidR="00C779D3" w:rsidRDefault="008326C6">
      <w:pPr>
        <w:spacing w:after="0" w:line="259" w:lineRule="auto"/>
        <w:ind w:left="24" w:firstLine="0"/>
        <w:jc w:val="center"/>
      </w:pPr>
      <w:r>
        <w:rPr>
          <w:i/>
        </w:rPr>
        <w:t>Nov. 18</w:t>
      </w:r>
      <w:r w:rsidR="003E11D8">
        <w:rPr>
          <w:i/>
        </w:rPr>
        <w:t>, 202</w:t>
      </w:r>
      <w:r w:rsidR="00C04EE2">
        <w:rPr>
          <w:i/>
        </w:rPr>
        <w:t>4</w:t>
      </w:r>
      <w:r w:rsidR="00886BAC">
        <w:rPr>
          <w:i/>
        </w:rPr>
        <w:t xml:space="preserve"> – 11:30 to 1 p.m. in Welcome Center Conference Room </w:t>
      </w:r>
    </w:p>
    <w:p w14:paraId="1C79E51B" w14:textId="77777777" w:rsidR="00C779D3" w:rsidRDefault="00000000">
      <w:pPr>
        <w:spacing w:after="0" w:line="259" w:lineRule="auto"/>
        <w:ind w:left="79" w:firstLine="0"/>
        <w:jc w:val="center"/>
      </w:pPr>
      <w:r>
        <w:rPr>
          <w:i/>
        </w:rPr>
        <w:t xml:space="preserve"> </w:t>
      </w:r>
    </w:p>
    <w:p w14:paraId="0B56F6E2" w14:textId="77777777" w:rsidR="00C779D3" w:rsidRDefault="00000000">
      <w:pPr>
        <w:spacing w:after="0" w:line="259" w:lineRule="auto"/>
        <w:ind w:left="25" w:firstLine="0"/>
        <w:jc w:val="center"/>
      </w:pPr>
      <w:r>
        <w:rPr>
          <w:b/>
        </w:rPr>
        <w:t xml:space="preserve">MINUTES </w:t>
      </w:r>
    </w:p>
    <w:p w14:paraId="2249E6D0" w14:textId="77777777" w:rsidR="00C779D3" w:rsidRDefault="00000000">
      <w:pPr>
        <w:spacing w:after="0" w:line="259" w:lineRule="auto"/>
        <w:ind w:left="79" w:firstLine="0"/>
        <w:jc w:val="center"/>
      </w:pPr>
      <w:r>
        <w:rPr>
          <w:b/>
        </w:rPr>
        <w:t xml:space="preserve"> </w:t>
      </w:r>
    </w:p>
    <w:p w14:paraId="08288193" w14:textId="700FE5CC" w:rsidR="00C779D3" w:rsidRDefault="00000000" w:rsidP="00277174">
      <w:pPr>
        <w:pStyle w:val="Heading1"/>
        <w:tabs>
          <w:tab w:val="center" w:pos="1440"/>
          <w:tab w:val="center" w:pos="2160"/>
          <w:tab w:val="center" w:pos="2880"/>
          <w:tab w:val="center" w:pos="3600"/>
          <w:tab w:val="center" w:pos="4320"/>
          <w:tab w:val="center" w:pos="5391"/>
        </w:tabs>
        <w:ind w:left="-15" w:firstLine="0"/>
      </w:pPr>
      <w:r>
        <w:t xml:space="preserve">Present </w:t>
      </w:r>
      <w:r>
        <w:tab/>
        <w:t xml:space="preserve"> </w:t>
      </w:r>
      <w:r>
        <w:tab/>
        <w:t xml:space="preserve"> </w:t>
      </w:r>
      <w:r>
        <w:tab/>
        <w:t xml:space="preserve"> </w:t>
      </w:r>
      <w:r>
        <w:tab/>
        <w:t xml:space="preserve"> </w:t>
      </w:r>
      <w:r w:rsidR="003E11D8">
        <w:tab/>
        <w:t xml:space="preserve">           </w:t>
      </w:r>
      <w:r w:rsidR="002339B5">
        <w:t xml:space="preserve">  </w:t>
      </w:r>
      <w:r w:rsidR="00193DAF">
        <w:t xml:space="preserve">      </w:t>
      </w:r>
      <w:r>
        <w:t>Absent</w:t>
      </w:r>
    </w:p>
    <w:p w14:paraId="57469FB2" w14:textId="721AF143" w:rsidR="008326C6" w:rsidRDefault="002D2D62" w:rsidP="00277174">
      <w:pPr>
        <w:tabs>
          <w:tab w:val="center" w:pos="2160"/>
          <w:tab w:val="center" w:pos="2880"/>
          <w:tab w:val="center" w:pos="3600"/>
          <w:tab w:val="center" w:pos="4320"/>
          <w:tab w:val="center" w:pos="5879"/>
        </w:tabs>
        <w:ind w:left="0" w:firstLine="0"/>
      </w:pPr>
      <w:r>
        <w:t>Aaron Davis</w:t>
      </w:r>
      <w:r w:rsidR="000A32B6">
        <w:tab/>
      </w:r>
      <w:r w:rsidR="000A32B6">
        <w:tab/>
      </w:r>
      <w:r w:rsidR="000A32B6">
        <w:tab/>
      </w:r>
      <w:r w:rsidR="000A32B6">
        <w:tab/>
        <w:t xml:space="preserve">      </w:t>
      </w:r>
      <w:r>
        <w:t xml:space="preserve">             </w:t>
      </w:r>
      <w:r w:rsidR="000A32B6">
        <w:t xml:space="preserve"> </w:t>
      </w:r>
      <w:r w:rsidR="008326C6">
        <w:t xml:space="preserve">Julie </w:t>
      </w:r>
      <w:proofErr w:type="spellStart"/>
      <w:r w:rsidR="008326C6">
        <w:t>Pingston</w:t>
      </w:r>
      <w:proofErr w:type="spellEnd"/>
    </w:p>
    <w:p w14:paraId="29E5E1C5" w14:textId="58919401" w:rsidR="00C779D3" w:rsidRDefault="002D2D62" w:rsidP="00277174">
      <w:pPr>
        <w:tabs>
          <w:tab w:val="center" w:pos="2160"/>
          <w:tab w:val="center" w:pos="2880"/>
          <w:tab w:val="center" w:pos="3600"/>
          <w:tab w:val="center" w:pos="4320"/>
          <w:tab w:val="center" w:pos="5879"/>
        </w:tabs>
        <w:ind w:left="0" w:firstLine="0"/>
      </w:pPr>
      <w:r>
        <w:t xml:space="preserve">Megan </w:t>
      </w:r>
      <w:proofErr w:type="spellStart"/>
      <w:r>
        <w:t>Vandermolen</w:t>
      </w:r>
      <w:proofErr w:type="spellEnd"/>
      <w:r w:rsidR="008326C6">
        <w:tab/>
      </w:r>
      <w:proofErr w:type="gramStart"/>
      <w:r w:rsidR="008326C6">
        <w:tab/>
      </w:r>
      <w:r>
        <w:t xml:space="preserve">  </w:t>
      </w:r>
      <w:r>
        <w:tab/>
      </w:r>
      <w:proofErr w:type="gramEnd"/>
      <w:r>
        <w:tab/>
        <w:t xml:space="preserve">                   </w:t>
      </w:r>
      <w:r w:rsidR="000B1646">
        <w:t>Karlene Belyea</w:t>
      </w:r>
      <w:r w:rsidR="004A2862">
        <w:tab/>
      </w:r>
      <w:r w:rsidR="004A2862">
        <w:tab/>
      </w:r>
      <w:r>
        <w:tab/>
      </w:r>
      <w:r>
        <w:br/>
        <w:t>Gabe Rodriguez-Garriga</w:t>
      </w:r>
      <w:r>
        <w:tab/>
      </w:r>
      <w:r w:rsidR="004A2862">
        <w:tab/>
        <w:t xml:space="preserve">       </w:t>
      </w:r>
      <w:r w:rsidR="0075680A">
        <w:t xml:space="preserve">             </w:t>
      </w:r>
      <w:r>
        <w:t xml:space="preserve">             </w:t>
      </w:r>
      <w:r w:rsidR="0075680A">
        <w:t xml:space="preserve">George </w:t>
      </w:r>
      <w:proofErr w:type="spellStart"/>
      <w:r w:rsidR="0075680A">
        <w:t>Berghorn</w:t>
      </w:r>
      <w:proofErr w:type="spellEnd"/>
      <w:r w:rsidR="004A2862">
        <w:t xml:space="preserve">          </w:t>
      </w:r>
      <w:r w:rsidR="00266264">
        <w:tab/>
      </w:r>
    </w:p>
    <w:p w14:paraId="53466CAC" w14:textId="613F9752" w:rsidR="00C03338" w:rsidRDefault="000B1646" w:rsidP="00277174">
      <w:pPr>
        <w:tabs>
          <w:tab w:val="center" w:pos="2160"/>
          <w:tab w:val="center" w:pos="2880"/>
          <w:tab w:val="center" w:pos="3600"/>
          <w:tab w:val="center" w:pos="4320"/>
          <w:tab w:val="center" w:pos="5040"/>
        </w:tabs>
        <w:ind w:left="0" w:firstLine="0"/>
      </w:pPr>
      <w:r>
        <w:t>Kieran Marion</w:t>
      </w:r>
      <w:r w:rsidR="00277174">
        <w:tab/>
      </w:r>
    </w:p>
    <w:p w14:paraId="3F1BDBB4" w14:textId="7588FB5A" w:rsidR="00C779D3" w:rsidRDefault="00FE632A" w:rsidP="00277174">
      <w:pPr>
        <w:tabs>
          <w:tab w:val="center" w:pos="2160"/>
          <w:tab w:val="center" w:pos="2880"/>
          <w:tab w:val="center" w:pos="3600"/>
          <w:tab w:val="center" w:pos="4320"/>
          <w:tab w:val="center" w:pos="5040"/>
        </w:tabs>
        <w:ind w:left="0" w:firstLine="0"/>
      </w:pPr>
      <w:r>
        <w:t xml:space="preserve">Amy L. Morris-Hall, Society Executive Director </w:t>
      </w:r>
    </w:p>
    <w:p w14:paraId="2AC8586A" w14:textId="77777777" w:rsidR="00C779D3" w:rsidRDefault="00000000">
      <w:pPr>
        <w:spacing w:after="0" w:line="259" w:lineRule="auto"/>
        <w:ind w:left="0" w:firstLine="0"/>
      </w:pPr>
      <w:r>
        <w:t xml:space="preserve"> </w:t>
      </w:r>
    </w:p>
    <w:p w14:paraId="62F4B40C" w14:textId="77777777" w:rsidR="00C779D3" w:rsidRDefault="00000000">
      <w:pPr>
        <w:pStyle w:val="Heading1"/>
        <w:ind w:left="-5"/>
      </w:pPr>
      <w:r>
        <w:t xml:space="preserve">General Items </w:t>
      </w:r>
    </w:p>
    <w:p w14:paraId="60AC0C85" w14:textId="77777777" w:rsidR="00C779D3" w:rsidRDefault="00000000">
      <w:pPr>
        <w:spacing w:after="0" w:line="259" w:lineRule="auto"/>
        <w:ind w:left="0" w:firstLine="0"/>
      </w:pPr>
      <w:r>
        <w:rPr>
          <w:b/>
        </w:rPr>
        <w:t xml:space="preserve"> </w:t>
      </w:r>
    </w:p>
    <w:p w14:paraId="43693431" w14:textId="4632E78E" w:rsidR="00C779D3" w:rsidRDefault="00000000">
      <w:pPr>
        <w:numPr>
          <w:ilvl w:val="0"/>
          <w:numId w:val="1"/>
        </w:numPr>
        <w:ind w:hanging="360"/>
      </w:pPr>
      <w:r>
        <w:t xml:space="preserve">Meeting was called to order at </w:t>
      </w:r>
      <w:r w:rsidR="000A5FF2">
        <w:t>11:</w:t>
      </w:r>
      <w:r w:rsidR="00EC2A02">
        <w:t>4</w:t>
      </w:r>
      <w:r w:rsidR="000B1646">
        <w:t>2</w:t>
      </w:r>
      <w:r>
        <w:t xml:space="preserve"> a.m.   </w:t>
      </w:r>
    </w:p>
    <w:p w14:paraId="36040887" w14:textId="072987C7" w:rsidR="00C779D3" w:rsidRDefault="00000000">
      <w:pPr>
        <w:numPr>
          <w:ilvl w:val="0"/>
          <w:numId w:val="1"/>
        </w:numPr>
        <w:ind w:hanging="360"/>
      </w:pPr>
      <w:r>
        <w:t xml:space="preserve">Approval of </w:t>
      </w:r>
      <w:r w:rsidR="002D2D62">
        <w:t>Oct. 28</w:t>
      </w:r>
      <w:r w:rsidR="009A36DC">
        <w:t xml:space="preserve">, </w:t>
      </w:r>
      <w:proofErr w:type="gramStart"/>
      <w:r w:rsidR="009A36DC">
        <w:t>2024</w:t>
      </w:r>
      <w:proofErr w:type="gramEnd"/>
      <w:r>
        <w:t xml:space="preserve"> minutes – approved</w:t>
      </w:r>
    </w:p>
    <w:p w14:paraId="53C7FCE2" w14:textId="77777777" w:rsidR="00C779D3" w:rsidRDefault="00000000">
      <w:pPr>
        <w:numPr>
          <w:ilvl w:val="0"/>
          <w:numId w:val="1"/>
        </w:numPr>
        <w:ind w:hanging="360"/>
      </w:pPr>
      <w:r>
        <w:t xml:space="preserve">No members of public  </w:t>
      </w:r>
    </w:p>
    <w:p w14:paraId="3A3D3BC6" w14:textId="5E29FA50" w:rsidR="00C779D3" w:rsidRDefault="00000000">
      <w:pPr>
        <w:numPr>
          <w:ilvl w:val="0"/>
          <w:numId w:val="1"/>
        </w:numPr>
        <w:ind w:hanging="360"/>
      </w:pPr>
      <w:r>
        <w:t>Late Items/Deletion/Consent Items</w:t>
      </w:r>
    </w:p>
    <w:p w14:paraId="79617B2C" w14:textId="63267940" w:rsidR="00A57355" w:rsidRDefault="00000000">
      <w:pPr>
        <w:spacing w:after="0" w:line="259" w:lineRule="auto"/>
        <w:ind w:left="0" w:firstLine="0"/>
      </w:pPr>
      <w:r>
        <w:t xml:space="preserve"> </w:t>
      </w:r>
    </w:p>
    <w:p w14:paraId="3A98B135" w14:textId="41C76EF4" w:rsidR="00C779D3" w:rsidRDefault="00000000" w:rsidP="00AD5F37">
      <w:pPr>
        <w:pStyle w:val="Heading1"/>
        <w:ind w:left="-5"/>
      </w:pPr>
      <w:r>
        <w:t xml:space="preserve">Board Items </w:t>
      </w:r>
      <w:r>
        <w:rPr>
          <w:b w:val="0"/>
        </w:rPr>
        <w:t xml:space="preserve"> </w:t>
      </w:r>
    </w:p>
    <w:p w14:paraId="43723930" w14:textId="77777777" w:rsidR="00AD5F37" w:rsidRDefault="00AD5F37" w:rsidP="000B1646">
      <w:pPr>
        <w:spacing w:before="240" w:beforeAutospacing="1" w:after="0" w:line="240" w:lineRule="auto"/>
      </w:pPr>
    </w:p>
    <w:p w14:paraId="3E17B73D" w14:textId="4714155D" w:rsidR="000B1646" w:rsidRPr="004526E0" w:rsidRDefault="00000000" w:rsidP="000B1646">
      <w:pPr>
        <w:spacing w:before="240" w:beforeAutospacing="1" w:after="0" w:line="240" w:lineRule="auto"/>
        <w:rPr>
          <w:u w:val="single"/>
        </w:rPr>
      </w:pPr>
      <w:r w:rsidRPr="00F32B82">
        <w:t>Financial Report YTD (preliminary) through</w:t>
      </w:r>
      <w:r w:rsidR="00433B50">
        <w:t xml:space="preserve"> </w:t>
      </w:r>
      <w:r w:rsidR="002D2D62">
        <w:t>Oct. 31</w:t>
      </w:r>
      <w:r w:rsidR="005D3B24">
        <w:t>, 2024</w:t>
      </w:r>
      <w:r w:rsidR="005D6148" w:rsidRPr="00F32B82">
        <w:br/>
      </w:r>
      <w:r w:rsidR="007B403F">
        <w:rPr>
          <w:b/>
          <w:bCs/>
        </w:rPr>
        <w:br/>
      </w:r>
      <w:r w:rsidR="000B1646" w:rsidRPr="004526E0">
        <w:rPr>
          <w:u w:val="single"/>
        </w:rPr>
        <w:t>Revenue</w:t>
      </w:r>
    </w:p>
    <w:p w14:paraId="42BA8F8B" w14:textId="77777777" w:rsidR="002D2D62" w:rsidRPr="00470600" w:rsidRDefault="002D2D62" w:rsidP="002D2D62">
      <w:pPr>
        <w:pStyle w:val="ListParagraph"/>
        <w:numPr>
          <w:ilvl w:val="0"/>
          <w:numId w:val="8"/>
        </w:numPr>
        <w:spacing w:before="100" w:beforeAutospacing="1" w:after="0" w:line="240" w:lineRule="auto"/>
        <w:rPr>
          <w:u w:val="single"/>
        </w:rPr>
      </w:pPr>
      <w:r>
        <w:t xml:space="preserve"> </w:t>
      </w:r>
      <w:r>
        <w:t>Year to date r</w:t>
      </w:r>
      <w:r w:rsidRPr="00C43B92">
        <w:t>evenue is over budget</w:t>
      </w:r>
      <w:r>
        <w:t xml:space="preserve"> by $43,132 with the capital campaign not included. Program revenue is over by $84,413 because </w:t>
      </w:r>
      <w:proofErr w:type="spellStart"/>
      <w:r>
        <w:t>Zookambi</w:t>
      </w:r>
      <w:proofErr w:type="spellEnd"/>
      <w:r>
        <w:t xml:space="preserve"> and several other revenue areas were budgeted over 12 months. Contributions are under budget by $60,729 but are expected to improve by the end of the year. Membership revenue is over budget by $5,095.68. Revenue – other is over by $14,352. </w:t>
      </w:r>
    </w:p>
    <w:p w14:paraId="7EEE2F5C" w14:textId="14A8D9F4" w:rsidR="000B1646" w:rsidRPr="002D2D62" w:rsidRDefault="002D2D62" w:rsidP="002D2D62">
      <w:pPr>
        <w:pStyle w:val="ListParagraph"/>
        <w:numPr>
          <w:ilvl w:val="0"/>
          <w:numId w:val="8"/>
        </w:numPr>
        <w:spacing w:before="100" w:beforeAutospacing="1" w:after="0" w:line="240" w:lineRule="auto"/>
        <w:rPr>
          <w:u w:val="single"/>
        </w:rPr>
      </w:pPr>
      <w:r w:rsidRPr="00C43B92">
        <w:t>Year-to-date revenue</w:t>
      </w:r>
      <w:r>
        <w:t xml:space="preserve"> without the capital campaign</w:t>
      </w:r>
      <w:r w:rsidRPr="00C43B92">
        <w:t xml:space="preserve"> is </w:t>
      </w:r>
      <w:r>
        <w:t>83</w:t>
      </w:r>
      <w:r w:rsidRPr="00C43B92">
        <w:t xml:space="preserve">% of the annual budget after </w:t>
      </w:r>
      <w:r>
        <w:t>10</w:t>
      </w:r>
      <w:r w:rsidRPr="00C43B92">
        <w:t xml:space="preserve"> month</w:t>
      </w:r>
      <w:r>
        <w:t>s</w:t>
      </w:r>
      <w:r w:rsidRPr="00C43B92">
        <w:t xml:space="preserve"> </w:t>
      </w:r>
      <w:r>
        <w:t>or 83</w:t>
      </w:r>
      <w:r w:rsidRPr="00813808">
        <w:t>% of the year.</w:t>
      </w:r>
    </w:p>
    <w:p w14:paraId="129BDECD" w14:textId="77777777" w:rsidR="000B1646" w:rsidRPr="00C43B92" w:rsidRDefault="000B1646" w:rsidP="000B1646">
      <w:pPr>
        <w:spacing w:after="120"/>
        <w:ind w:left="360"/>
      </w:pPr>
    </w:p>
    <w:p w14:paraId="00BF140D" w14:textId="00479011" w:rsidR="000B1646" w:rsidRPr="0053582D" w:rsidRDefault="000B1646" w:rsidP="000B1646">
      <w:pPr>
        <w:rPr>
          <w:color w:val="FF0000"/>
        </w:rPr>
      </w:pPr>
      <w:r w:rsidRPr="00636EB6">
        <w:rPr>
          <w:u w:val="single"/>
        </w:rPr>
        <w:t>Expense</w:t>
      </w:r>
      <w:r w:rsidR="009A01D3">
        <w:rPr>
          <w:u w:val="single"/>
        </w:rPr>
        <w:br/>
      </w:r>
    </w:p>
    <w:p w14:paraId="6BF906A4" w14:textId="77777777" w:rsidR="009A01D3" w:rsidRDefault="009A01D3" w:rsidP="009A01D3">
      <w:pPr>
        <w:pStyle w:val="ListParagraph"/>
        <w:numPr>
          <w:ilvl w:val="0"/>
          <w:numId w:val="7"/>
        </w:numPr>
        <w:spacing w:after="160" w:line="240" w:lineRule="auto"/>
      </w:pPr>
      <w:r w:rsidRPr="00701CCA">
        <w:t>Total expenses are $</w:t>
      </w:r>
      <w:r>
        <w:t>160,345</w:t>
      </w:r>
      <w:r w:rsidRPr="00701CCA">
        <w:t xml:space="preserve"> </w:t>
      </w:r>
      <w:r>
        <w:t>over</w:t>
      </w:r>
      <w:r w:rsidRPr="00701CCA">
        <w:t xml:space="preserve"> budget year-to-date with capital campaign </w:t>
      </w:r>
      <w:r w:rsidRPr="00701CCA">
        <w:rPr>
          <w:u w:val="single"/>
        </w:rPr>
        <w:t>not</w:t>
      </w:r>
      <w:r w:rsidRPr="00701CCA">
        <w:t xml:space="preserve"> included.</w:t>
      </w:r>
    </w:p>
    <w:p w14:paraId="4B80A349" w14:textId="77777777" w:rsidR="009A01D3" w:rsidRPr="00E00832" w:rsidRDefault="009A01D3" w:rsidP="009A01D3">
      <w:pPr>
        <w:pStyle w:val="ListParagraph"/>
        <w:numPr>
          <w:ilvl w:val="0"/>
          <w:numId w:val="7"/>
        </w:numPr>
        <w:spacing w:after="160" w:line="240" w:lineRule="auto"/>
      </w:pPr>
      <w:r>
        <w:lastRenderedPageBreak/>
        <w:t xml:space="preserve">Salary and wages are over by $37,900 largely due to hourly wages of summer staff and front desk staff. </w:t>
      </w:r>
    </w:p>
    <w:p w14:paraId="2104FBF7" w14:textId="77777777" w:rsidR="009A01D3" w:rsidRDefault="009A01D3" w:rsidP="009A01D3">
      <w:pPr>
        <w:pStyle w:val="ListParagraph"/>
        <w:numPr>
          <w:ilvl w:val="0"/>
          <w:numId w:val="7"/>
        </w:numPr>
        <w:spacing w:after="160" w:line="259" w:lineRule="auto"/>
      </w:pPr>
      <w:r w:rsidRPr="00701CCA">
        <w:t>Advertising and Promotion are over budget</w:t>
      </w:r>
      <w:r>
        <w:t xml:space="preserve"> by $13,409</w:t>
      </w:r>
      <w:r w:rsidRPr="00701CCA">
        <w:t xml:space="preserve">.  </w:t>
      </w:r>
      <w:r>
        <w:t xml:space="preserve">These </w:t>
      </w:r>
      <w:r w:rsidRPr="00701CCA">
        <w:t xml:space="preserve">expenses </w:t>
      </w:r>
      <w:r>
        <w:t>are</w:t>
      </w:r>
      <w:r w:rsidRPr="00701CCA">
        <w:t xml:space="preserve"> reimbursed by the Zoo.</w:t>
      </w:r>
    </w:p>
    <w:p w14:paraId="57430167" w14:textId="77777777" w:rsidR="009A01D3" w:rsidRDefault="009A01D3" w:rsidP="009A01D3">
      <w:pPr>
        <w:pStyle w:val="ListParagraph"/>
        <w:numPr>
          <w:ilvl w:val="0"/>
          <w:numId w:val="7"/>
        </w:numPr>
        <w:spacing w:after="160" w:line="259" w:lineRule="auto"/>
      </w:pPr>
      <w:r>
        <w:t xml:space="preserve">Meals and entertainment are over budget by $6,111. </w:t>
      </w:r>
    </w:p>
    <w:p w14:paraId="4099C1FB" w14:textId="77777777" w:rsidR="009A01D3" w:rsidRDefault="009A01D3" w:rsidP="009A01D3">
      <w:pPr>
        <w:pStyle w:val="ListParagraph"/>
        <w:numPr>
          <w:ilvl w:val="0"/>
          <w:numId w:val="7"/>
        </w:numPr>
        <w:spacing w:after="160" w:line="259" w:lineRule="auto"/>
      </w:pPr>
      <w:r>
        <w:t xml:space="preserve">Occupancy is over budget by $9,224 due to utilities. </w:t>
      </w:r>
    </w:p>
    <w:p w14:paraId="65B393CC" w14:textId="77777777" w:rsidR="009A01D3" w:rsidRDefault="009A01D3" w:rsidP="009A01D3">
      <w:pPr>
        <w:pStyle w:val="ListParagraph"/>
        <w:numPr>
          <w:ilvl w:val="0"/>
          <w:numId w:val="7"/>
        </w:numPr>
        <w:spacing w:after="160" w:line="259" w:lineRule="auto"/>
      </w:pPr>
      <w:r>
        <w:t xml:space="preserve">Office supplies are over budget by $9,981 largely due to increased printing and merchant fees. </w:t>
      </w:r>
    </w:p>
    <w:p w14:paraId="3539DC3E" w14:textId="77777777" w:rsidR="009A01D3" w:rsidRDefault="009A01D3" w:rsidP="009A01D3">
      <w:pPr>
        <w:pStyle w:val="ListParagraph"/>
        <w:numPr>
          <w:ilvl w:val="0"/>
          <w:numId w:val="7"/>
        </w:numPr>
        <w:spacing w:after="160" w:line="259" w:lineRule="auto"/>
      </w:pPr>
      <w:r w:rsidRPr="00701CCA">
        <w:t>Professional fees are over budget</w:t>
      </w:r>
      <w:r>
        <w:t xml:space="preserve"> by $64,544 due to payments to an artist painting fence in the zoo ($9,600 – this is an expense reimbursed by the zoo). Additionally, this also includes several expenses that were not budgeted – the lobbyist ($25,000), new entertainment at public events ($6,300), reimbursement to the zoo for Diversity Day parking ($2,100), the Able Eyes tour of the zoo for our website ($6,600), an increase in the cost of the audit ($5,500), and customer service training from the Nonprofit Network ($6,400). </w:t>
      </w:r>
    </w:p>
    <w:p w14:paraId="07C2F5EB" w14:textId="77777777" w:rsidR="009A01D3" w:rsidRPr="00701CCA" w:rsidRDefault="009A01D3" w:rsidP="009A01D3">
      <w:pPr>
        <w:pStyle w:val="ListParagraph"/>
        <w:numPr>
          <w:ilvl w:val="0"/>
          <w:numId w:val="7"/>
        </w:numPr>
        <w:spacing w:after="160" w:line="259" w:lineRule="auto"/>
      </w:pPr>
      <w:r>
        <w:t xml:space="preserve">Program Supplies are over budget $31,434 from purchases made earlier in the year than budgeted for Boo and Wonderland. There is also an increased cost for private events, but this will result in more revenue. Both should balance out by the end of the year. </w:t>
      </w:r>
    </w:p>
    <w:p w14:paraId="5D60DF1C" w14:textId="77777777" w:rsidR="009A01D3" w:rsidRDefault="009A01D3" w:rsidP="009A01D3">
      <w:pPr>
        <w:pStyle w:val="ListParagraph"/>
        <w:numPr>
          <w:ilvl w:val="0"/>
          <w:numId w:val="7"/>
        </w:numPr>
        <w:spacing w:after="160" w:line="259" w:lineRule="auto"/>
      </w:pPr>
      <w:r w:rsidRPr="00701CCA">
        <w:t xml:space="preserve">Total expenses, </w:t>
      </w:r>
      <w:r w:rsidRPr="00701CCA">
        <w:rPr>
          <w:u w:val="single"/>
        </w:rPr>
        <w:t>not</w:t>
      </w:r>
      <w:r w:rsidRPr="00701CCA">
        <w:t xml:space="preserve"> including capital campaign, are </w:t>
      </w:r>
      <w:r>
        <w:t>95</w:t>
      </w:r>
      <w:r w:rsidRPr="00701CCA">
        <w:t xml:space="preserve">% of the annual budget after </w:t>
      </w:r>
      <w:r>
        <w:t>10</w:t>
      </w:r>
      <w:r w:rsidRPr="00701CCA">
        <w:t xml:space="preserve"> month</w:t>
      </w:r>
      <w:r>
        <w:t>s</w:t>
      </w:r>
      <w:r w:rsidRPr="00701CCA">
        <w:t xml:space="preserve"> or </w:t>
      </w:r>
      <w:r>
        <w:t>83</w:t>
      </w:r>
      <w:r w:rsidRPr="00701CCA">
        <w:t>% of the year.</w:t>
      </w:r>
    </w:p>
    <w:p w14:paraId="50349545" w14:textId="33328651" w:rsidR="000B1646" w:rsidRDefault="000B1646" w:rsidP="000B1646">
      <w:r w:rsidRPr="00727671">
        <w:rPr>
          <w:b/>
          <w:bCs/>
        </w:rPr>
        <w:t>Net surplus/deficit:</w:t>
      </w:r>
      <w:r>
        <w:t xml:space="preserve"> The net deficit from operations not including the capital campaign is $</w:t>
      </w:r>
      <w:r w:rsidR="009A01D3">
        <w:t>117,212</w:t>
      </w:r>
      <w:r>
        <w:t xml:space="preserve"> under budget at $</w:t>
      </w:r>
      <w:r w:rsidR="009A01D3">
        <w:t>127,751</w:t>
      </w:r>
      <w:r>
        <w:t xml:space="preserve">. </w:t>
      </w:r>
    </w:p>
    <w:p w14:paraId="0A0BE281" w14:textId="52EFAE4E" w:rsidR="00DA0636" w:rsidRDefault="000B1646" w:rsidP="00727671">
      <w:r w:rsidRPr="00727671">
        <w:rPr>
          <w:b/>
          <w:bCs/>
        </w:rPr>
        <w:t>Cash:</w:t>
      </w:r>
      <w:r>
        <w:t xml:space="preserve"> The days of cash are at $1,</w:t>
      </w:r>
      <w:r w:rsidR="009A01D3">
        <w:t>000,782</w:t>
      </w:r>
      <w:r>
        <w:t xml:space="preserve"> or 2</w:t>
      </w:r>
      <w:r w:rsidR="009A01D3">
        <w:t>47</w:t>
      </w:r>
      <w:r>
        <w:t xml:space="preserve"> days of cash as of </w:t>
      </w:r>
      <w:r w:rsidR="009A01D3">
        <w:t>Oct. 31</w:t>
      </w:r>
      <w:r>
        <w:t xml:space="preserve"> with capital campaign and expenses not included. </w:t>
      </w:r>
    </w:p>
    <w:p w14:paraId="0142F0F1" w14:textId="77777777" w:rsidR="00DA0636" w:rsidRDefault="00DA0636" w:rsidP="00E37CCE">
      <w:pPr>
        <w:ind w:left="360" w:firstLine="0"/>
      </w:pPr>
    </w:p>
    <w:p w14:paraId="547D0604" w14:textId="65FE8B1B" w:rsidR="00C779D3" w:rsidRDefault="00000000">
      <w:pPr>
        <w:numPr>
          <w:ilvl w:val="0"/>
          <w:numId w:val="2"/>
        </w:numPr>
        <w:ind w:hanging="360"/>
      </w:pPr>
      <w:r>
        <w:t xml:space="preserve">Transaction of Business </w:t>
      </w:r>
      <w:r w:rsidR="00992254">
        <w:br/>
      </w:r>
    </w:p>
    <w:p w14:paraId="1B4A1C46" w14:textId="77777777" w:rsidR="00C03338" w:rsidRDefault="00000000" w:rsidP="00C03338">
      <w:pPr>
        <w:numPr>
          <w:ilvl w:val="1"/>
          <w:numId w:val="2"/>
        </w:numPr>
        <w:ind w:hanging="360"/>
      </w:pPr>
      <w:r>
        <w:t>Old Business</w:t>
      </w:r>
    </w:p>
    <w:p w14:paraId="7D3E9793" w14:textId="5CF723C3" w:rsidR="009A01D3" w:rsidRDefault="009A01D3" w:rsidP="009A01D3">
      <w:pPr>
        <w:numPr>
          <w:ilvl w:val="2"/>
          <w:numId w:val="2"/>
        </w:numPr>
        <w:ind w:hanging="360"/>
      </w:pPr>
      <w:r>
        <w:t>None</w:t>
      </w:r>
    </w:p>
    <w:p w14:paraId="4B8FA548" w14:textId="790D16E2" w:rsidR="00C03338" w:rsidRDefault="00000000" w:rsidP="005E41E6">
      <w:pPr>
        <w:numPr>
          <w:ilvl w:val="1"/>
          <w:numId w:val="2"/>
        </w:numPr>
        <w:ind w:hanging="360"/>
      </w:pPr>
      <w:r>
        <w:t>New Business</w:t>
      </w:r>
    </w:p>
    <w:p w14:paraId="5993F224" w14:textId="494AE460" w:rsidR="00CB2772" w:rsidRDefault="009A01D3" w:rsidP="00CB2772">
      <w:pPr>
        <w:numPr>
          <w:ilvl w:val="2"/>
          <w:numId w:val="2"/>
        </w:numPr>
        <w:ind w:hanging="360"/>
      </w:pPr>
      <w:r>
        <w:t>None</w:t>
      </w:r>
    </w:p>
    <w:p w14:paraId="2D684AB9" w14:textId="77777777" w:rsidR="00CB2772" w:rsidRDefault="00CB2772" w:rsidP="00CB2772">
      <w:pPr>
        <w:ind w:left="1800" w:firstLine="0"/>
      </w:pPr>
    </w:p>
    <w:p w14:paraId="69FF3F82" w14:textId="77777777" w:rsidR="00C03338" w:rsidRDefault="00C03338" w:rsidP="00114643">
      <w:pPr>
        <w:pStyle w:val="Heading1"/>
        <w:ind w:left="0" w:firstLine="0"/>
      </w:pPr>
    </w:p>
    <w:p w14:paraId="01FB9C5F" w14:textId="3BF2BB11" w:rsidR="00C779D3" w:rsidRDefault="00000000" w:rsidP="00114643">
      <w:pPr>
        <w:pStyle w:val="Heading1"/>
        <w:ind w:left="0" w:firstLine="0"/>
      </w:pPr>
      <w:r>
        <w:t xml:space="preserve">Discussion Items  </w:t>
      </w:r>
    </w:p>
    <w:p w14:paraId="2CAAAC40" w14:textId="77777777" w:rsidR="00C779D3" w:rsidRDefault="00000000">
      <w:pPr>
        <w:spacing w:after="0" w:line="259" w:lineRule="auto"/>
        <w:ind w:left="0" w:firstLine="0"/>
      </w:pPr>
      <w:r>
        <w:t xml:space="preserve"> </w:t>
      </w:r>
    </w:p>
    <w:p w14:paraId="6503D85A" w14:textId="521C7AAB" w:rsidR="0015785F" w:rsidRDefault="00000000" w:rsidP="0015785F">
      <w:pPr>
        <w:numPr>
          <w:ilvl w:val="0"/>
          <w:numId w:val="3"/>
        </w:numPr>
        <w:ind w:hanging="360"/>
      </w:pPr>
      <w:r>
        <w:t>Board President Update</w:t>
      </w:r>
    </w:p>
    <w:p w14:paraId="6313518D" w14:textId="0D388420" w:rsidR="0015785F" w:rsidRDefault="009D6B38" w:rsidP="0015785F">
      <w:pPr>
        <w:numPr>
          <w:ilvl w:val="1"/>
          <w:numId w:val="3"/>
        </w:numPr>
        <w:ind w:hanging="360"/>
      </w:pPr>
      <w:r>
        <w:t>None</w:t>
      </w:r>
    </w:p>
    <w:p w14:paraId="3C0963D7" w14:textId="55A777A5" w:rsidR="00C779D3" w:rsidRDefault="00000000">
      <w:pPr>
        <w:numPr>
          <w:ilvl w:val="0"/>
          <w:numId w:val="3"/>
        </w:numPr>
        <w:ind w:hanging="360"/>
      </w:pPr>
      <w:r>
        <w:t xml:space="preserve">Executive Director’s report </w:t>
      </w:r>
    </w:p>
    <w:p w14:paraId="02627BDA" w14:textId="4C3169A9" w:rsidR="00D17D71" w:rsidRDefault="00D17D71">
      <w:pPr>
        <w:numPr>
          <w:ilvl w:val="1"/>
          <w:numId w:val="3"/>
        </w:numPr>
        <w:ind w:hanging="360"/>
      </w:pPr>
      <w:r>
        <w:t xml:space="preserve">Miscellaneous </w:t>
      </w:r>
    </w:p>
    <w:p w14:paraId="04EABC1A" w14:textId="77777777" w:rsidR="009D6B38" w:rsidRDefault="009D6B38" w:rsidP="00061024">
      <w:pPr>
        <w:numPr>
          <w:ilvl w:val="2"/>
          <w:numId w:val="3"/>
        </w:numPr>
        <w:ind w:hanging="360"/>
      </w:pPr>
      <w:r>
        <w:lastRenderedPageBreak/>
        <w:t xml:space="preserve">Budget prep </w:t>
      </w:r>
      <w:proofErr w:type="spellStart"/>
      <w:r>
        <w:t>underway</w:t>
      </w:r>
    </w:p>
    <w:p w14:paraId="0D81CC58" w14:textId="3EE64B5D" w:rsidR="009D6B38" w:rsidRDefault="009D6B38" w:rsidP="00061024">
      <w:pPr>
        <w:numPr>
          <w:ilvl w:val="2"/>
          <w:numId w:val="3"/>
        </w:numPr>
        <w:ind w:hanging="360"/>
      </w:pPr>
      <w:proofErr w:type="spellEnd"/>
      <w:r>
        <w:t xml:space="preserve">Audit </w:t>
      </w:r>
      <w:r w:rsidR="00CD47E3">
        <w:t>scheduled for late February</w:t>
      </w:r>
    </w:p>
    <w:p w14:paraId="41A68F49" w14:textId="1E8AC344" w:rsidR="00C03338" w:rsidRDefault="00C03338" w:rsidP="00061024">
      <w:pPr>
        <w:numPr>
          <w:ilvl w:val="2"/>
          <w:numId w:val="3"/>
        </w:numPr>
        <w:ind w:hanging="360"/>
      </w:pPr>
      <w:r>
        <w:t xml:space="preserve">Hospital </w:t>
      </w:r>
      <w:r w:rsidR="00266264">
        <w:t xml:space="preserve">update – </w:t>
      </w:r>
      <w:r w:rsidR="00C91555">
        <w:t xml:space="preserve">Construction is slated to begin </w:t>
      </w:r>
      <w:r w:rsidR="00CD47E3">
        <w:t>this week</w:t>
      </w:r>
      <w:r w:rsidR="00C91555">
        <w:t>.</w:t>
      </w:r>
    </w:p>
    <w:p w14:paraId="608D597A" w14:textId="0C9CD7B0" w:rsidR="00E2312D" w:rsidRDefault="00FC2F0D" w:rsidP="00061024">
      <w:pPr>
        <w:numPr>
          <w:ilvl w:val="2"/>
          <w:numId w:val="3"/>
        </w:numPr>
        <w:ind w:hanging="360"/>
      </w:pPr>
      <w:r>
        <w:t>Legislative Update</w:t>
      </w:r>
      <w:r w:rsidR="000814FC">
        <w:t xml:space="preserve"> </w:t>
      </w:r>
      <w:r w:rsidR="00CD47E3">
        <w:t xml:space="preserve">– none </w:t>
      </w:r>
    </w:p>
    <w:p w14:paraId="3479DF27" w14:textId="013E506C" w:rsidR="00E138AF" w:rsidRDefault="00480644" w:rsidP="00082451">
      <w:pPr>
        <w:numPr>
          <w:ilvl w:val="1"/>
          <w:numId w:val="3"/>
        </w:numPr>
        <w:ind w:hanging="360"/>
      </w:pPr>
      <w:r>
        <w:t>Staff Update</w:t>
      </w:r>
    </w:p>
    <w:p w14:paraId="1676BC42" w14:textId="20649498" w:rsidR="00CE7ED6" w:rsidRDefault="00CD47E3" w:rsidP="00B41387">
      <w:pPr>
        <w:numPr>
          <w:ilvl w:val="2"/>
          <w:numId w:val="3"/>
        </w:numPr>
        <w:ind w:hanging="360"/>
      </w:pPr>
      <w:r>
        <w:t>None</w:t>
      </w:r>
    </w:p>
    <w:p w14:paraId="207DDCC1" w14:textId="6E3F88F9" w:rsidR="00C779D3" w:rsidRDefault="00000000" w:rsidP="00CE7ED6">
      <w:pPr>
        <w:numPr>
          <w:ilvl w:val="1"/>
          <w:numId w:val="3"/>
        </w:numPr>
        <w:ind w:hanging="360"/>
      </w:pPr>
      <w:r>
        <w:t xml:space="preserve">Events/Education </w:t>
      </w:r>
    </w:p>
    <w:p w14:paraId="64BA3778" w14:textId="01A1EFB5" w:rsidR="00610587" w:rsidRDefault="00610587" w:rsidP="00B41387">
      <w:pPr>
        <w:numPr>
          <w:ilvl w:val="3"/>
          <w:numId w:val="3"/>
        </w:numPr>
        <w:ind w:hanging="360"/>
      </w:pPr>
      <w:r>
        <w:t xml:space="preserve">WOL runs Nov. 23 – Dec. 23 </w:t>
      </w:r>
    </w:p>
    <w:p w14:paraId="1673FD35" w14:textId="62504CAA" w:rsidR="00A30EA8" w:rsidRDefault="00A30EA8" w:rsidP="00B41387">
      <w:pPr>
        <w:numPr>
          <w:ilvl w:val="3"/>
          <w:numId w:val="3"/>
        </w:numPr>
        <w:ind w:hanging="360"/>
      </w:pPr>
      <w:r>
        <w:t>Zoo Nights is Dec. 18 if anyone would like to volunteer.</w:t>
      </w:r>
    </w:p>
    <w:p w14:paraId="0AAC801E" w14:textId="77777777" w:rsidR="00C779D3" w:rsidRDefault="00000000">
      <w:pPr>
        <w:numPr>
          <w:ilvl w:val="1"/>
          <w:numId w:val="3"/>
        </w:numPr>
        <w:ind w:hanging="360"/>
      </w:pPr>
      <w:r>
        <w:t xml:space="preserve">Fund Development Update </w:t>
      </w:r>
    </w:p>
    <w:p w14:paraId="6DD9029E" w14:textId="15B1F040" w:rsidR="00DA5A1F" w:rsidRDefault="00DA5A1F" w:rsidP="009E526F">
      <w:pPr>
        <w:numPr>
          <w:ilvl w:val="2"/>
          <w:numId w:val="3"/>
        </w:numPr>
        <w:ind w:hanging="360"/>
      </w:pPr>
      <w:r>
        <w:t xml:space="preserve">The CD purchased for three months matured and has been renewed for another three months. We will do the same with the other CDs until they are needed for the capital campaign. </w:t>
      </w:r>
    </w:p>
    <w:p w14:paraId="2BAB23D3" w14:textId="191159C4" w:rsidR="004A42F0" w:rsidRDefault="00000000" w:rsidP="004A42F0">
      <w:pPr>
        <w:numPr>
          <w:ilvl w:val="1"/>
          <w:numId w:val="3"/>
        </w:numPr>
        <w:ind w:hanging="360"/>
      </w:pPr>
      <w:r>
        <w:t>Capital Campaig</w:t>
      </w:r>
      <w:r w:rsidR="00061024">
        <w:t>n</w:t>
      </w:r>
      <w:r w:rsidR="00005B6F">
        <w:t xml:space="preserve"> Update</w:t>
      </w:r>
    </w:p>
    <w:p w14:paraId="2FB751A7" w14:textId="740E515D" w:rsidR="00F576D9" w:rsidRDefault="00124819" w:rsidP="003212EC">
      <w:pPr>
        <w:numPr>
          <w:ilvl w:val="2"/>
          <w:numId w:val="3"/>
        </w:numPr>
        <w:ind w:hanging="360"/>
      </w:pPr>
      <w:r>
        <w:t xml:space="preserve">We will be working on additional funding for the hospital. </w:t>
      </w:r>
    </w:p>
    <w:p w14:paraId="59764983" w14:textId="77777777" w:rsidR="00C779D3" w:rsidRDefault="00000000">
      <w:pPr>
        <w:numPr>
          <w:ilvl w:val="1"/>
          <w:numId w:val="3"/>
        </w:numPr>
        <w:ind w:hanging="360"/>
      </w:pPr>
      <w:r>
        <w:t xml:space="preserve">Animal update  </w:t>
      </w:r>
    </w:p>
    <w:p w14:paraId="3344346C" w14:textId="486C445E" w:rsidR="002B079B" w:rsidRDefault="00CD47E3" w:rsidP="00622DB4">
      <w:pPr>
        <w:numPr>
          <w:ilvl w:val="2"/>
          <w:numId w:val="3"/>
        </w:numPr>
        <w:ind w:hanging="459"/>
      </w:pPr>
      <w:r>
        <w:t xml:space="preserve">There were no current animal updates as the animal management meeting is next week. </w:t>
      </w:r>
    </w:p>
    <w:p w14:paraId="7C01ACFD" w14:textId="2E542ED8" w:rsidR="00C779D3" w:rsidRDefault="00000000">
      <w:pPr>
        <w:numPr>
          <w:ilvl w:val="0"/>
          <w:numId w:val="3"/>
        </w:numPr>
        <w:ind w:hanging="360"/>
      </w:pPr>
      <w:r>
        <w:t xml:space="preserve">Suggestions for future agenda items, discussion and/or board comments </w:t>
      </w:r>
    </w:p>
    <w:p w14:paraId="6E95E1D4" w14:textId="7C84C859" w:rsidR="00617988" w:rsidRDefault="00617988" w:rsidP="00617988">
      <w:pPr>
        <w:numPr>
          <w:ilvl w:val="1"/>
          <w:numId w:val="3"/>
        </w:numPr>
        <w:ind w:hanging="360"/>
      </w:pPr>
      <w:r>
        <w:t>None</w:t>
      </w:r>
    </w:p>
    <w:p w14:paraId="67565673" w14:textId="77777777" w:rsidR="00C779D3" w:rsidRDefault="00000000">
      <w:pPr>
        <w:spacing w:after="0" w:line="259" w:lineRule="auto"/>
        <w:ind w:left="1973" w:firstLine="0"/>
        <w:jc w:val="center"/>
      </w:pPr>
      <w:r>
        <w:rPr>
          <w:rFonts w:ascii="Cambria" w:eastAsia="Cambria" w:hAnsi="Cambria" w:cs="Cambria"/>
        </w:rPr>
        <w:tab/>
      </w:r>
    </w:p>
    <w:p w14:paraId="7B3A6F3C" w14:textId="77777777" w:rsidR="00C779D3" w:rsidRDefault="00000000">
      <w:pPr>
        <w:numPr>
          <w:ilvl w:val="0"/>
          <w:numId w:val="3"/>
        </w:numPr>
        <w:spacing w:after="0" w:line="259" w:lineRule="auto"/>
        <w:ind w:hanging="360"/>
      </w:pPr>
      <w:r>
        <w:t xml:space="preserve">Public comment – No members of the public attended the meeting.  </w:t>
      </w:r>
    </w:p>
    <w:p w14:paraId="0BCA3BB9" w14:textId="77777777" w:rsidR="00C779D3" w:rsidRDefault="00000000">
      <w:pPr>
        <w:spacing w:after="0" w:line="259" w:lineRule="auto"/>
        <w:ind w:left="0" w:firstLine="0"/>
      </w:pPr>
      <w:r>
        <w:rPr>
          <w:b/>
        </w:rPr>
        <w:t xml:space="preserve"> </w:t>
      </w:r>
    </w:p>
    <w:p w14:paraId="6861E379" w14:textId="77777777" w:rsidR="00C779D3" w:rsidRDefault="00000000">
      <w:pPr>
        <w:pStyle w:val="Heading1"/>
        <w:ind w:left="-5"/>
      </w:pPr>
      <w:r>
        <w:t xml:space="preserve">Adjournment  </w:t>
      </w:r>
    </w:p>
    <w:p w14:paraId="54EF91C6" w14:textId="23607D2F" w:rsidR="001B384C" w:rsidRDefault="00000000" w:rsidP="001B384C">
      <w:r>
        <w:t xml:space="preserve">The meeting adjourned at </w:t>
      </w:r>
      <w:r w:rsidR="003A201E">
        <w:t>12:</w:t>
      </w:r>
      <w:r w:rsidR="00CD47E3">
        <w:t>37</w:t>
      </w:r>
      <w:r>
        <w:t xml:space="preserve"> p.m.  </w:t>
      </w:r>
    </w:p>
    <w:p w14:paraId="05A32B33" w14:textId="77777777" w:rsidR="001B384C" w:rsidRDefault="001B384C" w:rsidP="001B384C"/>
    <w:p w14:paraId="664B8600" w14:textId="77777777" w:rsidR="009E526F" w:rsidRPr="00EA3635" w:rsidRDefault="009E526F" w:rsidP="009E526F">
      <w:pPr>
        <w:rPr>
          <w:i/>
        </w:rPr>
      </w:pPr>
      <w:r w:rsidRPr="00E804A2">
        <w:rPr>
          <w:i/>
        </w:rPr>
        <w:t>20</w:t>
      </w:r>
      <w:r>
        <w:rPr>
          <w:i/>
        </w:rPr>
        <w:t>24</w:t>
      </w:r>
      <w:r w:rsidRPr="00E804A2">
        <w:rPr>
          <w:i/>
        </w:rPr>
        <w:t xml:space="preserve"> Meeting Schedule</w:t>
      </w:r>
      <w:r>
        <w:rPr>
          <w:i/>
        </w:rPr>
        <w:t xml:space="preserve"> – Potter Park Zoo – Welcome Center Conference Room </w:t>
      </w:r>
    </w:p>
    <w:p w14:paraId="2A3FE9A7" w14:textId="77777777" w:rsidR="009E526F" w:rsidRDefault="009E526F" w:rsidP="009E526F">
      <w:pPr>
        <w:rPr>
          <w:i/>
        </w:rPr>
      </w:pPr>
      <w:r w:rsidRPr="00EA3635">
        <w:rPr>
          <w:i/>
        </w:rPr>
        <w:t>December 16, 2024</w:t>
      </w:r>
    </w:p>
    <w:p w14:paraId="67E6DDA7" w14:textId="05B82D01" w:rsidR="00C779D3" w:rsidRDefault="00000000" w:rsidP="009E526F">
      <w:pPr>
        <w:ind w:left="0" w:firstLine="0"/>
      </w:pPr>
      <w:r>
        <w:rPr>
          <w:i/>
        </w:rPr>
        <w:t xml:space="preserve"> </w:t>
      </w:r>
    </w:p>
    <w:sectPr w:rsidR="00C779D3">
      <w:headerReference w:type="even" r:id="rId7"/>
      <w:headerReference w:type="default" r:id="rId8"/>
      <w:headerReference w:type="first" r:id="rId9"/>
      <w:pgSz w:w="12240" w:h="15840"/>
      <w:pgMar w:top="1577" w:right="1822" w:bottom="1438" w:left="1803"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6679B7" w14:textId="77777777" w:rsidR="00F62DD3" w:rsidRDefault="00F62DD3">
      <w:pPr>
        <w:spacing w:after="0" w:line="240" w:lineRule="auto"/>
      </w:pPr>
      <w:r>
        <w:separator/>
      </w:r>
    </w:p>
  </w:endnote>
  <w:endnote w:type="continuationSeparator" w:id="0">
    <w:p w14:paraId="724E5680" w14:textId="77777777" w:rsidR="00F62DD3" w:rsidRDefault="00F62D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72D5E6" w14:textId="77777777" w:rsidR="00F62DD3" w:rsidRDefault="00F62DD3">
      <w:pPr>
        <w:spacing w:after="0" w:line="240" w:lineRule="auto"/>
      </w:pPr>
      <w:r>
        <w:separator/>
      </w:r>
    </w:p>
  </w:footnote>
  <w:footnote w:type="continuationSeparator" w:id="0">
    <w:p w14:paraId="2AC2E0A3" w14:textId="77777777" w:rsidR="00F62DD3" w:rsidRDefault="00F62D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8856FA" w14:textId="77777777" w:rsidR="00C779D3" w:rsidRDefault="00000000">
    <w:pPr>
      <w:spacing w:after="0" w:line="259" w:lineRule="auto"/>
      <w:ind w:left="-1803" w:right="3346" w:firstLine="0"/>
    </w:pPr>
    <w:r>
      <w:rPr>
        <w:noProof/>
      </w:rPr>
      <w:drawing>
        <wp:anchor distT="0" distB="0" distL="114300" distR="114300" simplePos="0" relativeHeight="251658240" behindDoc="0" locked="0" layoutInCell="1" allowOverlap="0" wp14:anchorId="58218B25" wp14:editId="19E3F3B8">
          <wp:simplePos x="0" y="0"/>
          <wp:positionH relativeFrom="page">
            <wp:posOffset>3310466</wp:posOffset>
          </wp:positionH>
          <wp:positionV relativeFrom="page">
            <wp:posOffset>472100</wp:posOffset>
          </wp:positionV>
          <wp:extent cx="1182624" cy="676656"/>
          <wp:effectExtent l="0" t="0" r="0" b="0"/>
          <wp:wrapSquare wrapText="bothSides"/>
          <wp:docPr id="2975" name="Picture 2975"/>
          <wp:cNvGraphicFramePr/>
          <a:graphic xmlns:a="http://schemas.openxmlformats.org/drawingml/2006/main">
            <a:graphicData uri="http://schemas.openxmlformats.org/drawingml/2006/picture">
              <pic:pic xmlns:pic="http://schemas.openxmlformats.org/drawingml/2006/picture">
                <pic:nvPicPr>
                  <pic:cNvPr id="2975" name="Picture 2975"/>
                  <pic:cNvPicPr/>
                </pic:nvPicPr>
                <pic:blipFill>
                  <a:blip r:embed="rId1"/>
                  <a:stretch>
                    <a:fillRect/>
                  </a:stretch>
                </pic:blipFill>
                <pic:spPr>
                  <a:xfrm>
                    <a:off x="0" y="0"/>
                    <a:ext cx="1182624" cy="676656"/>
                  </a:xfrm>
                  <a:prstGeom prst="rect">
                    <a:avLst/>
                  </a:prstGeom>
                </pic:spPr>
              </pic:pic>
            </a:graphicData>
          </a:graphic>
        </wp:anchor>
      </w:drawing>
    </w:r>
  </w:p>
  <w:p w14:paraId="3D7D8EF6" w14:textId="77777777" w:rsidR="00C779D3" w:rsidRDefault="00000000">
    <w:r>
      <w:rPr>
        <w:noProof/>
        <w:sz w:val="22"/>
      </w:rPr>
      <mc:AlternateContent>
        <mc:Choice Requires="wpg">
          <w:drawing>
            <wp:anchor distT="0" distB="0" distL="114300" distR="114300" simplePos="0" relativeHeight="251659264" behindDoc="1" locked="0" layoutInCell="1" allowOverlap="1" wp14:anchorId="59099530" wp14:editId="5FAD26E1">
              <wp:simplePos x="0" y="0"/>
              <wp:positionH relativeFrom="page">
                <wp:posOffset>0</wp:posOffset>
              </wp:positionH>
              <wp:positionV relativeFrom="page">
                <wp:posOffset>0</wp:posOffset>
              </wp:positionV>
              <wp:extent cx="1" cy="1"/>
              <wp:effectExtent l="0" t="0" r="0" b="0"/>
              <wp:wrapNone/>
              <wp:docPr id="3609" name="Group 3609"/>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6E938822" id="Group 3609" o:spid="_x0000_s1026" style="position:absolute;margin-left:0;margin-top:0;width:0;height:0;z-index:-251657216;mso-position-horizontal-relative:page;mso-position-vertical-relative:page" coordsize="1,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">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ECFC21" w14:textId="77777777" w:rsidR="00C779D3" w:rsidRDefault="00000000">
    <w:r>
      <w:rPr>
        <w:noProof/>
        <w:sz w:val="22"/>
      </w:rPr>
      <mc:AlternateContent>
        <mc:Choice Requires="wpg">
          <w:drawing>
            <wp:anchor distT="0" distB="0" distL="114300" distR="114300" simplePos="0" relativeHeight="251660288" behindDoc="1" locked="0" layoutInCell="1" allowOverlap="1" wp14:anchorId="10B97AC8" wp14:editId="36A7F37E">
              <wp:simplePos x="0" y="0"/>
              <wp:positionH relativeFrom="page">
                <wp:posOffset>3310466</wp:posOffset>
              </wp:positionH>
              <wp:positionV relativeFrom="page">
                <wp:posOffset>472100</wp:posOffset>
              </wp:positionV>
              <wp:extent cx="1180464" cy="674115"/>
              <wp:effectExtent l="0" t="0" r="0" b="0"/>
              <wp:wrapNone/>
              <wp:docPr id="3601" name="Group 3601"/>
              <wp:cNvGraphicFramePr/>
              <a:graphic xmlns:a="http://schemas.openxmlformats.org/drawingml/2006/main">
                <a:graphicData uri="http://schemas.microsoft.com/office/word/2010/wordprocessingGroup">
                  <wpg:wgp>
                    <wpg:cNvGrpSpPr/>
                    <wpg:grpSpPr>
                      <a:xfrm>
                        <a:off x="0" y="0"/>
                        <a:ext cx="1180464" cy="674115"/>
                        <a:chOff x="0" y="0"/>
                        <a:chExt cx="1180464" cy="674115"/>
                      </a:xfrm>
                    </wpg:grpSpPr>
                    <pic:pic xmlns:pic="http://schemas.openxmlformats.org/drawingml/2006/picture">
                      <pic:nvPicPr>
                        <pic:cNvPr id="3602" name="Picture 3602"/>
                        <pic:cNvPicPr/>
                      </pic:nvPicPr>
                      <pic:blipFill>
                        <a:blip r:embed="rId1"/>
                        <a:stretch>
                          <a:fillRect/>
                        </a:stretch>
                      </pic:blipFill>
                      <pic:spPr>
                        <a:xfrm>
                          <a:off x="-3385" y="-2707"/>
                          <a:ext cx="1182624" cy="676656"/>
                        </a:xfrm>
                        <a:prstGeom prst="rect">
                          <a:avLst/>
                        </a:prstGeom>
                      </pic:spPr>
                    </pic:pic>
                  </wpg:wgp>
                </a:graphicData>
              </a:graphic>
            </wp:anchor>
          </w:drawing>
        </mc:Choice>
        <mc:Fallback>
          <w:pict>
            <v:group w14:anchorId="452FE551" id="Group 3601" o:spid="_x0000_s1026" style="position:absolute;margin-left:260.65pt;margin-top:37.15pt;width:92.95pt;height:53.1pt;z-index:-251656192;mso-position-horizontal-relative:page;mso-position-vertical-relative:page" coordsize="11804,674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602" o:spid="_x0000_s1027" type="#_x0000_t75" style="position:absolute;left:-33;top:-27;width:11825;height:676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">
                <v:imagedata r:id="rId2" o:title=""/>
              </v:shape>
              <w10:wrap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5F2325" w14:textId="77777777" w:rsidR="00C779D3" w:rsidRDefault="00000000">
    <w:pPr>
      <w:spacing w:after="0" w:line="259" w:lineRule="auto"/>
      <w:ind w:left="-1803" w:right="3346" w:firstLine="0"/>
    </w:pPr>
    <w:r>
      <w:rPr>
        <w:noProof/>
      </w:rPr>
      <w:drawing>
        <wp:anchor distT="0" distB="0" distL="114300" distR="114300" simplePos="0" relativeHeight="251661312" behindDoc="0" locked="0" layoutInCell="1" allowOverlap="0" wp14:anchorId="64350263" wp14:editId="60A97318">
          <wp:simplePos x="0" y="0"/>
          <wp:positionH relativeFrom="page">
            <wp:posOffset>3310466</wp:posOffset>
          </wp:positionH>
          <wp:positionV relativeFrom="page">
            <wp:posOffset>472100</wp:posOffset>
          </wp:positionV>
          <wp:extent cx="1182624" cy="676656"/>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2975" name="Picture 2975"/>
                  <pic:cNvPicPr/>
                </pic:nvPicPr>
                <pic:blipFill>
                  <a:blip r:embed="rId1"/>
                  <a:stretch>
                    <a:fillRect/>
                  </a:stretch>
                </pic:blipFill>
                <pic:spPr>
                  <a:xfrm>
                    <a:off x="0" y="0"/>
                    <a:ext cx="1182624" cy="676656"/>
                  </a:xfrm>
                  <a:prstGeom prst="rect">
                    <a:avLst/>
                  </a:prstGeom>
                </pic:spPr>
              </pic:pic>
            </a:graphicData>
          </a:graphic>
        </wp:anchor>
      </w:drawing>
    </w:r>
  </w:p>
  <w:p w14:paraId="00D42F17" w14:textId="77777777" w:rsidR="00C779D3" w:rsidRDefault="00000000">
    <w:r>
      <w:rPr>
        <w:noProof/>
        <w:sz w:val="22"/>
      </w:rPr>
      <mc:AlternateContent>
        <mc:Choice Requires="wpg">
          <w:drawing>
            <wp:anchor distT="0" distB="0" distL="114300" distR="114300" simplePos="0" relativeHeight="251662336" behindDoc="1" locked="0" layoutInCell="1" allowOverlap="1" wp14:anchorId="5FB14578" wp14:editId="2EC3000F">
              <wp:simplePos x="0" y="0"/>
              <wp:positionH relativeFrom="page">
                <wp:posOffset>0</wp:posOffset>
              </wp:positionH>
              <wp:positionV relativeFrom="page">
                <wp:posOffset>0</wp:posOffset>
              </wp:positionV>
              <wp:extent cx="1" cy="1"/>
              <wp:effectExtent l="0" t="0" r="0" b="0"/>
              <wp:wrapNone/>
              <wp:docPr id="3599" name="Group 3599"/>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636C6587" id="Group 3599" o:spid="_x0000_s1026" style="position:absolute;margin-left:0;margin-top:0;width:0;height:0;z-index:-251654144;mso-position-horizontal-relative:page;mso-position-vertical-relative:page" coordsize="1,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">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A6234F"/>
    <w:multiLevelType w:val="hybridMultilevel"/>
    <w:tmpl w:val="8828E4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76C57D1"/>
    <w:multiLevelType w:val="hybridMultilevel"/>
    <w:tmpl w:val="4A7A808A"/>
    <w:lvl w:ilvl="0" w:tplc="FFFFFFFF">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FFFFFFFF">
      <w:start w:val="1"/>
      <w:numFmt w:val="lowerLetter"/>
      <w:lvlText w:val="%2."/>
      <w:lvlJc w:val="left"/>
      <w:pPr>
        <w:ind w:left="142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FFFFFFF">
      <w:start w:val="1"/>
      <w:numFmt w:val="lowerRoman"/>
      <w:lvlText w:val="%3."/>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4090001">
      <w:start w:val="1"/>
      <w:numFmt w:val="bullet"/>
      <w:lvlText w:val=""/>
      <w:lvlJc w:val="left"/>
      <w:pPr>
        <w:ind w:left="3277" w:hanging="360"/>
      </w:pPr>
      <w:rPr>
        <w:rFonts w:ascii="Symbol" w:hAnsi="Symbol" w:hint="default"/>
      </w:rPr>
    </w:lvl>
    <w:lvl w:ilvl="4" w:tplc="FFFFFFFF">
      <w:start w:val="1"/>
      <w:numFmt w:val="lowerLetter"/>
      <w:lvlText w:val="%5"/>
      <w:lvlJc w:val="left"/>
      <w:pPr>
        <w:ind w:left="363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FFFFFFF">
      <w:start w:val="1"/>
      <w:numFmt w:val="lowerRoman"/>
      <w:lvlText w:val="%6"/>
      <w:lvlJc w:val="left"/>
      <w:pPr>
        <w:ind w:left="435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FFFFFFF">
      <w:start w:val="1"/>
      <w:numFmt w:val="decimal"/>
      <w:lvlText w:val="%7"/>
      <w:lvlJc w:val="left"/>
      <w:pPr>
        <w:ind w:left="507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FFFFFFF">
      <w:start w:val="1"/>
      <w:numFmt w:val="lowerLetter"/>
      <w:lvlText w:val="%8"/>
      <w:lvlJc w:val="left"/>
      <w:pPr>
        <w:ind w:left="579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FFFFFFF">
      <w:start w:val="1"/>
      <w:numFmt w:val="lowerRoman"/>
      <w:lvlText w:val="%9"/>
      <w:lvlJc w:val="left"/>
      <w:pPr>
        <w:ind w:left="651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BF659FD"/>
    <w:multiLevelType w:val="hybridMultilevel"/>
    <w:tmpl w:val="0ACC7F72"/>
    <w:lvl w:ilvl="0" w:tplc="A39E608A">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34E08A4">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A00AB7E">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F7889C2">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17E85E6">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8E2381C">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B8415B4">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CB0CCCC">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33836E0">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25E2D11"/>
    <w:multiLevelType w:val="hybridMultilevel"/>
    <w:tmpl w:val="CEDEAF68"/>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6FF45F4"/>
    <w:multiLevelType w:val="hybridMultilevel"/>
    <w:tmpl w:val="AB38203A"/>
    <w:lvl w:ilvl="0" w:tplc="BB124132">
      <w:start w:val="5"/>
      <w:numFmt w:val="decimal"/>
      <w:lvlText w:val="%1."/>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7125B90">
      <w:start w:val="1"/>
      <w:numFmt w:val="lowerLetter"/>
      <w:lvlText w:val="%2."/>
      <w:lvlJc w:val="left"/>
      <w:pPr>
        <w:ind w:left="106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09E5B3C">
      <w:start w:val="1"/>
      <w:numFmt w:val="lowerLetter"/>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9701AF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08476C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D9449F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E5C60A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55EF67A">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56A29F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65B10C52"/>
    <w:multiLevelType w:val="hybridMultilevel"/>
    <w:tmpl w:val="AF2E0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EDB101F"/>
    <w:multiLevelType w:val="hybridMultilevel"/>
    <w:tmpl w:val="4D88DFA2"/>
    <w:lvl w:ilvl="0" w:tplc="E494B21E">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2364E7A">
      <w:start w:val="1"/>
      <w:numFmt w:val="lowerLetter"/>
      <w:lvlText w:val="%2."/>
      <w:lvlJc w:val="left"/>
      <w:pPr>
        <w:ind w:left="142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46675A4">
      <w:start w:val="1"/>
      <w:numFmt w:val="lowerRoman"/>
      <w:lvlText w:val="%3."/>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B3806CA">
      <w:start w:val="1"/>
      <w:numFmt w:val="decimal"/>
      <w:lvlText w:val="%4"/>
      <w:lvlJc w:val="left"/>
      <w:pPr>
        <w:ind w:left="291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C92AC62">
      <w:start w:val="1"/>
      <w:numFmt w:val="lowerLetter"/>
      <w:lvlText w:val="%5"/>
      <w:lvlJc w:val="left"/>
      <w:pPr>
        <w:ind w:left="363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D1AD810">
      <w:start w:val="1"/>
      <w:numFmt w:val="lowerRoman"/>
      <w:lvlText w:val="%6"/>
      <w:lvlJc w:val="left"/>
      <w:pPr>
        <w:ind w:left="435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A5AB830">
      <w:start w:val="1"/>
      <w:numFmt w:val="decimal"/>
      <w:lvlText w:val="%7"/>
      <w:lvlJc w:val="left"/>
      <w:pPr>
        <w:ind w:left="507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BF246ED2">
      <w:start w:val="1"/>
      <w:numFmt w:val="lowerLetter"/>
      <w:lvlText w:val="%8"/>
      <w:lvlJc w:val="left"/>
      <w:pPr>
        <w:ind w:left="579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2D2F44A">
      <w:start w:val="1"/>
      <w:numFmt w:val="lowerRoman"/>
      <w:lvlText w:val="%9"/>
      <w:lvlJc w:val="left"/>
      <w:pPr>
        <w:ind w:left="651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77F3666E"/>
    <w:multiLevelType w:val="hybridMultilevel"/>
    <w:tmpl w:val="3702A82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38625743">
    <w:abstractNumId w:val="2"/>
  </w:num>
  <w:num w:numId="2" w16cid:durableId="1457527633">
    <w:abstractNumId w:val="4"/>
  </w:num>
  <w:num w:numId="3" w16cid:durableId="1630209105">
    <w:abstractNumId w:val="6"/>
  </w:num>
  <w:num w:numId="4" w16cid:durableId="1035886232">
    <w:abstractNumId w:val="1"/>
  </w:num>
  <w:num w:numId="5" w16cid:durableId="1449741553">
    <w:abstractNumId w:val="0"/>
  </w:num>
  <w:num w:numId="6" w16cid:durableId="1626544705">
    <w:abstractNumId w:val="5"/>
  </w:num>
  <w:num w:numId="7" w16cid:durableId="469052675">
    <w:abstractNumId w:val="7"/>
  </w:num>
  <w:num w:numId="8" w16cid:durableId="20189932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2"/>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9D3"/>
    <w:rsid w:val="00005B6F"/>
    <w:rsid w:val="000124E2"/>
    <w:rsid w:val="000210F2"/>
    <w:rsid w:val="00032FDF"/>
    <w:rsid w:val="0004134E"/>
    <w:rsid w:val="00061024"/>
    <w:rsid w:val="000814FC"/>
    <w:rsid w:val="00082451"/>
    <w:rsid w:val="00090356"/>
    <w:rsid w:val="00090BA4"/>
    <w:rsid w:val="000A32B6"/>
    <w:rsid w:val="000A5FF2"/>
    <w:rsid w:val="000B0814"/>
    <w:rsid w:val="000B1646"/>
    <w:rsid w:val="000D7CB6"/>
    <w:rsid w:val="0010152F"/>
    <w:rsid w:val="001018B4"/>
    <w:rsid w:val="00105D0D"/>
    <w:rsid w:val="00114643"/>
    <w:rsid w:val="00124819"/>
    <w:rsid w:val="001351DE"/>
    <w:rsid w:val="0015785F"/>
    <w:rsid w:val="001713FC"/>
    <w:rsid w:val="001739EF"/>
    <w:rsid w:val="00193DAF"/>
    <w:rsid w:val="001B384C"/>
    <w:rsid w:val="001F668C"/>
    <w:rsid w:val="002339B5"/>
    <w:rsid w:val="00235535"/>
    <w:rsid w:val="00240247"/>
    <w:rsid w:val="00241ACF"/>
    <w:rsid w:val="0024413B"/>
    <w:rsid w:val="002657E2"/>
    <w:rsid w:val="00266264"/>
    <w:rsid w:val="00277174"/>
    <w:rsid w:val="00283C21"/>
    <w:rsid w:val="00295271"/>
    <w:rsid w:val="00296CF8"/>
    <w:rsid w:val="002A71D2"/>
    <w:rsid w:val="002B079B"/>
    <w:rsid w:val="002D2D62"/>
    <w:rsid w:val="002D440C"/>
    <w:rsid w:val="002E26FA"/>
    <w:rsid w:val="002F7AFB"/>
    <w:rsid w:val="0030723B"/>
    <w:rsid w:val="003212EC"/>
    <w:rsid w:val="00321E5C"/>
    <w:rsid w:val="00331729"/>
    <w:rsid w:val="0033510F"/>
    <w:rsid w:val="00364620"/>
    <w:rsid w:val="00373E6C"/>
    <w:rsid w:val="0038181D"/>
    <w:rsid w:val="00386160"/>
    <w:rsid w:val="00390B63"/>
    <w:rsid w:val="003A201E"/>
    <w:rsid w:val="003B046F"/>
    <w:rsid w:val="003B78B5"/>
    <w:rsid w:val="003E11D8"/>
    <w:rsid w:val="003E27D2"/>
    <w:rsid w:val="003E6762"/>
    <w:rsid w:val="003E7D43"/>
    <w:rsid w:val="00421B77"/>
    <w:rsid w:val="00423967"/>
    <w:rsid w:val="0043009E"/>
    <w:rsid w:val="00431EC7"/>
    <w:rsid w:val="0043217E"/>
    <w:rsid w:val="00433B50"/>
    <w:rsid w:val="00437512"/>
    <w:rsid w:val="00452D05"/>
    <w:rsid w:val="00465F87"/>
    <w:rsid w:val="004700CD"/>
    <w:rsid w:val="00474163"/>
    <w:rsid w:val="00480644"/>
    <w:rsid w:val="00483568"/>
    <w:rsid w:val="0049222A"/>
    <w:rsid w:val="004A2862"/>
    <w:rsid w:val="004A42F0"/>
    <w:rsid w:val="004B4AEE"/>
    <w:rsid w:val="004D3402"/>
    <w:rsid w:val="004E75FF"/>
    <w:rsid w:val="004F2475"/>
    <w:rsid w:val="004F6DA4"/>
    <w:rsid w:val="004F708A"/>
    <w:rsid w:val="0050248D"/>
    <w:rsid w:val="00507205"/>
    <w:rsid w:val="00510BD3"/>
    <w:rsid w:val="0051472D"/>
    <w:rsid w:val="00550633"/>
    <w:rsid w:val="005616B0"/>
    <w:rsid w:val="00571A4A"/>
    <w:rsid w:val="00574A87"/>
    <w:rsid w:val="00587D86"/>
    <w:rsid w:val="00594C44"/>
    <w:rsid w:val="005C34C6"/>
    <w:rsid w:val="005D2389"/>
    <w:rsid w:val="005D3B24"/>
    <w:rsid w:val="005D6148"/>
    <w:rsid w:val="005D64FB"/>
    <w:rsid w:val="005D76F3"/>
    <w:rsid w:val="005E41E6"/>
    <w:rsid w:val="005F5DB7"/>
    <w:rsid w:val="005F5F26"/>
    <w:rsid w:val="006031AB"/>
    <w:rsid w:val="006054E8"/>
    <w:rsid w:val="00610587"/>
    <w:rsid w:val="00617988"/>
    <w:rsid w:val="00622DB4"/>
    <w:rsid w:val="00630BAB"/>
    <w:rsid w:val="00642670"/>
    <w:rsid w:val="00662540"/>
    <w:rsid w:val="0069209C"/>
    <w:rsid w:val="006B0387"/>
    <w:rsid w:val="006B349E"/>
    <w:rsid w:val="006D0881"/>
    <w:rsid w:val="006E0A18"/>
    <w:rsid w:val="00727671"/>
    <w:rsid w:val="00727C0F"/>
    <w:rsid w:val="00737A12"/>
    <w:rsid w:val="00740B00"/>
    <w:rsid w:val="0075680A"/>
    <w:rsid w:val="0076012D"/>
    <w:rsid w:val="00762061"/>
    <w:rsid w:val="00762719"/>
    <w:rsid w:val="00771F8A"/>
    <w:rsid w:val="0077323C"/>
    <w:rsid w:val="0078628B"/>
    <w:rsid w:val="007930C8"/>
    <w:rsid w:val="007A67A4"/>
    <w:rsid w:val="007B2942"/>
    <w:rsid w:val="007B403F"/>
    <w:rsid w:val="007B4EDC"/>
    <w:rsid w:val="007D1ED2"/>
    <w:rsid w:val="007D64DE"/>
    <w:rsid w:val="007D6D2F"/>
    <w:rsid w:val="007E3542"/>
    <w:rsid w:val="00801E63"/>
    <w:rsid w:val="008133B9"/>
    <w:rsid w:val="00820E86"/>
    <w:rsid w:val="00822811"/>
    <w:rsid w:val="00827445"/>
    <w:rsid w:val="008326C6"/>
    <w:rsid w:val="00842AD5"/>
    <w:rsid w:val="00844B43"/>
    <w:rsid w:val="00851C6C"/>
    <w:rsid w:val="00851FDC"/>
    <w:rsid w:val="00853CBA"/>
    <w:rsid w:val="0085713E"/>
    <w:rsid w:val="00860A58"/>
    <w:rsid w:val="00861AD2"/>
    <w:rsid w:val="00880FEA"/>
    <w:rsid w:val="00886BAC"/>
    <w:rsid w:val="00886DA6"/>
    <w:rsid w:val="00892800"/>
    <w:rsid w:val="008A223A"/>
    <w:rsid w:val="008A7FB7"/>
    <w:rsid w:val="008C65AB"/>
    <w:rsid w:val="008D3C92"/>
    <w:rsid w:val="008D5BF3"/>
    <w:rsid w:val="008E0D25"/>
    <w:rsid w:val="008F5DF6"/>
    <w:rsid w:val="009120D4"/>
    <w:rsid w:val="00916B9A"/>
    <w:rsid w:val="00920E99"/>
    <w:rsid w:val="0092549F"/>
    <w:rsid w:val="00944BA6"/>
    <w:rsid w:val="0098605C"/>
    <w:rsid w:val="00992254"/>
    <w:rsid w:val="00997C52"/>
    <w:rsid w:val="009A01D3"/>
    <w:rsid w:val="009A36DC"/>
    <w:rsid w:val="009A6B88"/>
    <w:rsid w:val="009B1112"/>
    <w:rsid w:val="009C32C0"/>
    <w:rsid w:val="009C3CDE"/>
    <w:rsid w:val="009C4C03"/>
    <w:rsid w:val="009D3FE8"/>
    <w:rsid w:val="009D40E7"/>
    <w:rsid w:val="009D6B38"/>
    <w:rsid w:val="009D768B"/>
    <w:rsid w:val="009E4ED9"/>
    <w:rsid w:val="009E526F"/>
    <w:rsid w:val="00A06B7D"/>
    <w:rsid w:val="00A222C5"/>
    <w:rsid w:val="00A30EA8"/>
    <w:rsid w:val="00A51EA5"/>
    <w:rsid w:val="00A547BE"/>
    <w:rsid w:val="00A560AF"/>
    <w:rsid w:val="00A57355"/>
    <w:rsid w:val="00A6167F"/>
    <w:rsid w:val="00A63DB5"/>
    <w:rsid w:val="00A66549"/>
    <w:rsid w:val="00A76CC8"/>
    <w:rsid w:val="00A83952"/>
    <w:rsid w:val="00A8521C"/>
    <w:rsid w:val="00A970EC"/>
    <w:rsid w:val="00AA5A5D"/>
    <w:rsid w:val="00AC1506"/>
    <w:rsid w:val="00AC3A9D"/>
    <w:rsid w:val="00AD5F37"/>
    <w:rsid w:val="00AF51B3"/>
    <w:rsid w:val="00B14461"/>
    <w:rsid w:val="00B16FB6"/>
    <w:rsid w:val="00B41387"/>
    <w:rsid w:val="00B51B0B"/>
    <w:rsid w:val="00B70EA6"/>
    <w:rsid w:val="00B7165D"/>
    <w:rsid w:val="00B73992"/>
    <w:rsid w:val="00B7628E"/>
    <w:rsid w:val="00B803C5"/>
    <w:rsid w:val="00B926DB"/>
    <w:rsid w:val="00BB66FA"/>
    <w:rsid w:val="00BC5683"/>
    <w:rsid w:val="00BC68E4"/>
    <w:rsid w:val="00BE3231"/>
    <w:rsid w:val="00BF2F50"/>
    <w:rsid w:val="00C03338"/>
    <w:rsid w:val="00C04EE2"/>
    <w:rsid w:val="00C24E4F"/>
    <w:rsid w:val="00C5094B"/>
    <w:rsid w:val="00C76B0F"/>
    <w:rsid w:val="00C779D3"/>
    <w:rsid w:val="00C90350"/>
    <w:rsid w:val="00C91555"/>
    <w:rsid w:val="00CA312E"/>
    <w:rsid w:val="00CA6D0C"/>
    <w:rsid w:val="00CB1A87"/>
    <w:rsid w:val="00CB2772"/>
    <w:rsid w:val="00CB7CA8"/>
    <w:rsid w:val="00CC7E06"/>
    <w:rsid w:val="00CD47E3"/>
    <w:rsid w:val="00CE7ED6"/>
    <w:rsid w:val="00D0269E"/>
    <w:rsid w:val="00D17D71"/>
    <w:rsid w:val="00D20D6F"/>
    <w:rsid w:val="00D23A15"/>
    <w:rsid w:val="00D24722"/>
    <w:rsid w:val="00D2701C"/>
    <w:rsid w:val="00D27B22"/>
    <w:rsid w:val="00D35237"/>
    <w:rsid w:val="00D45D0A"/>
    <w:rsid w:val="00D47CC8"/>
    <w:rsid w:val="00D514BA"/>
    <w:rsid w:val="00D64907"/>
    <w:rsid w:val="00D86104"/>
    <w:rsid w:val="00D94515"/>
    <w:rsid w:val="00DA0636"/>
    <w:rsid w:val="00DA5A1F"/>
    <w:rsid w:val="00DA79DB"/>
    <w:rsid w:val="00DE2B4A"/>
    <w:rsid w:val="00DF6974"/>
    <w:rsid w:val="00E1029F"/>
    <w:rsid w:val="00E12FA2"/>
    <w:rsid w:val="00E138AF"/>
    <w:rsid w:val="00E16D16"/>
    <w:rsid w:val="00E2312D"/>
    <w:rsid w:val="00E24AB6"/>
    <w:rsid w:val="00E3374E"/>
    <w:rsid w:val="00E37CCE"/>
    <w:rsid w:val="00E46EA2"/>
    <w:rsid w:val="00E60A37"/>
    <w:rsid w:val="00E83279"/>
    <w:rsid w:val="00E93D89"/>
    <w:rsid w:val="00EA60E9"/>
    <w:rsid w:val="00EC2A02"/>
    <w:rsid w:val="00EC4B7A"/>
    <w:rsid w:val="00ED1F81"/>
    <w:rsid w:val="00ED420C"/>
    <w:rsid w:val="00ED7AA6"/>
    <w:rsid w:val="00EE7278"/>
    <w:rsid w:val="00EF682A"/>
    <w:rsid w:val="00F01838"/>
    <w:rsid w:val="00F32675"/>
    <w:rsid w:val="00F32B82"/>
    <w:rsid w:val="00F44009"/>
    <w:rsid w:val="00F576D9"/>
    <w:rsid w:val="00F62DD3"/>
    <w:rsid w:val="00F634CF"/>
    <w:rsid w:val="00F74E44"/>
    <w:rsid w:val="00F74ED7"/>
    <w:rsid w:val="00F759DA"/>
    <w:rsid w:val="00F90AFF"/>
    <w:rsid w:val="00FA04C3"/>
    <w:rsid w:val="00FA7072"/>
    <w:rsid w:val="00FB100A"/>
    <w:rsid w:val="00FC2F0D"/>
    <w:rsid w:val="00FE363F"/>
    <w:rsid w:val="00FE4090"/>
    <w:rsid w:val="00FE632A"/>
    <w:rsid w:val="00FF07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ADDE3A2"/>
  <w15:docId w15:val="{FC48CA7F-6777-8E40-99A7-C490085FD2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0" w:lineRule="auto"/>
      <w:ind w:left="10" w:hanging="10"/>
    </w:pPr>
    <w:rPr>
      <w:rFonts w:ascii="Calibri" w:eastAsia="Calibri" w:hAnsi="Calibri" w:cs="Calibri"/>
      <w:color w:val="000000"/>
    </w:rPr>
  </w:style>
  <w:style w:type="paragraph" w:styleId="Heading1">
    <w:name w:val="heading 1"/>
    <w:next w:val="Normal"/>
    <w:link w:val="Heading1Char"/>
    <w:uiPriority w:val="9"/>
    <w:qFormat/>
    <w:pPr>
      <w:keepNext/>
      <w:keepLines/>
      <w:spacing w:line="259" w:lineRule="auto"/>
      <w:ind w:left="35"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4"/>
    </w:rPr>
  </w:style>
  <w:style w:type="paragraph" w:styleId="ListParagraph">
    <w:name w:val="List Paragraph"/>
    <w:basedOn w:val="Normal"/>
    <w:uiPriority w:val="34"/>
    <w:qFormat/>
    <w:rsid w:val="00D17D7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2492198">
      <w:bodyDiv w:val="1"/>
      <w:marLeft w:val="0"/>
      <w:marRight w:val="0"/>
      <w:marTop w:val="0"/>
      <w:marBottom w:val="0"/>
      <w:divBdr>
        <w:top w:val="none" w:sz="0" w:space="0" w:color="auto"/>
        <w:left w:val="none" w:sz="0" w:space="0" w:color="auto"/>
        <w:bottom w:val="none" w:sz="0" w:space="0" w:color="auto"/>
        <w:right w:val="none" w:sz="0" w:space="0" w:color="auto"/>
      </w:divBdr>
      <w:divsChild>
        <w:div w:id="140849187">
          <w:marLeft w:val="0"/>
          <w:marRight w:val="0"/>
          <w:marTop w:val="0"/>
          <w:marBottom w:val="0"/>
          <w:divBdr>
            <w:top w:val="none" w:sz="0" w:space="0" w:color="auto"/>
            <w:left w:val="none" w:sz="0" w:space="0" w:color="auto"/>
            <w:bottom w:val="none" w:sz="0" w:space="0" w:color="auto"/>
            <w:right w:val="none" w:sz="0" w:space="0" w:color="auto"/>
          </w:divBdr>
        </w:div>
        <w:div w:id="1019619582">
          <w:marLeft w:val="0"/>
          <w:marRight w:val="0"/>
          <w:marTop w:val="0"/>
          <w:marBottom w:val="0"/>
          <w:divBdr>
            <w:top w:val="none" w:sz="0" w:space="0" w:color="auto"/>
            <w:left w:val="none" w:sz="0" w:space="0" w:color="auto"/>
            <w:bottom w:val="none" w:sz="0" w:space="0" w:color="auto"/>
            <w:right w:val="none" w:sz="0" w:space="0" w:color="auto"/>
          </w:divBdr>
        </w:div>
        <w:div w:id="962661718">
          <w:marLeft w:val="0"/>
          <w:marRight w:val="0"/>
          <w:marTop w:val="0"/>
          <w:marBottom w:val="0"/>
          <w:divBdr>
            <w:top w:val="none" w:sz="0" w:space="0" w:color="auto"/>
            <w:left w:val="none" w:sz="0" w:space="0" w:color="auto"/>
            <w:bottom w:val="none" w:sz="0" w:space="0" w:color="auto"/>
            <w:right w:val="none" w:sz="0" w:space="0" w:color="auto"/>
          </w:divBdr>
        </w:div>
      </w:divsChild>
    </w:div>
    <w:div w:id="780995189">
      <w:bodyDiv w:val="1"/>
      <w:marLeft w:val="0"/>
      <w:marRight w:val="0"/>
      <w:marTop w:val="0"/>
      <w:marBottom w:val="0"/>
      <w:divBdr>
        <w:top w:val="none" w:sz="0" w:space="0" w:color="auto"/>
        <w:left w:val="none" w:sz="0" w:space="0" w:color="auto"/>
        <w:bottom w:val="none" w:sz="0" w:space="0" w:color="auto"/>
        <w:right w:val="none" w:sz="0" w:space="0" w:color="auto"/>
      </w:divBdr>
      <w:divsChild>
        <w:div w:id="1369254732">
          <w:marLeft w:val="0"/>
          <w:marRight w:val="0"/>
          <w:marTop w:val="0"/>
          <w:marBottom w:val="0"/>
          <w:divBdr>
            <w:top w:val="none" w:sz="0" w:space="0" w:color="auto"/>
            <w:left w:val="none" w:sz="0" w:space="0" w:color="auto"/>
            <w:bottom w:val="none" w:sz="0" w:space="0" w:color="auto"/>
            <w:right w:val="none" w:sz="0" w:space="0" w:color="auto"/>
          </w:divBdr>
        </w:div>
        <w:div w:id="544678514">
          <w:marLeft w:val="0"/>
          <w:marRight w:val="0"/>
          <w:marTop w:val="0"/>
          <w:marBottom w:val="0"/>
          <w:divBdr>
            <w:top w:val="none" w:sz="0" w:space="0" w:color="auto"/>
            <w:left w:val="none" w:sz="0" w:space="0" w:color="auto"/>
            <w:bottom w:val="none" w:sz="0" w:space="0" w:color="auto"/>
            <w:right w:val="none" w:sz="0" w:space="0" w:color="auto"/>
          </w:divBdr>
        </w:div>
        <w:div w:id="3462777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3</Pages>
  <Words>588</Words>
  <Characters>3352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Microsoft Word - PPZBoardMinutes7-25-22.docx</vt:lpstr>
    </vt:vector>
  </TitlesOfParts>
  <Company/>
  <LinksUpToDate>false</LinksUpToDate>
  <CharactersWithSpaces>3933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PPZBoardMinutes7-25-22.docx</dc:title>
  <dc:subject/>
  <dc:creator>Amy Morris</dc:creator>
  <cp:keywords/>
  <dc:description/>
  <cp:lastModifiedBy>Amy Morris</cp:lastModifiedBy>
  <cp:revision>5</cp:revision>
  <dcterms:created xsi:type="dcterms:W3CDTF">2024-11-18T16:38:00Z</dcterms:created>
  <dcterms:modified xsi:type="dcterms:W3CDTF">2024-11-18T18:46:00Z</dcterms:modified>
</cp:coreProperties>
</file>